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18E5C3" w14:textId="77777777" w:rsidR="003974FC" w:rsidRPr="004E29C8" w:rsidRDefault="003974FC" w:rsidP="003974FC">
      <w:pPr>
        <w:pStyle w:val="Title"/>
      </w:pPr>
      <w:r>
        <w:t>Healthcare Professionals Coordination Group Meeting</w:t>
      </w:r>
    </w:p>
    <w:p w14:paraId="51332987" w14:textId="77777777" w:rsidR="001B4B3F" w:rsidRPr="0005158D" w:rsidRDefault="001B4B3F" w:rsidP="00657893">
      <w:pPr>
        <w:pStyle w:val="Title"/>
      </w:pPr>
    </w:p>
    <w:p w14:paraId="32CD0905" w14:textId="77777777" w:rsidR="003974FC" w:rsidRDefault="002F22D3" w:rsidP="003974FC">
      <w:pPr>
        <w:pStyle w:val="Title"/>
      </w:pPr>
      <w:r>
        <w:t>March 7th</w:t>
      </w:r>
      <w:r w:rsidR="003974FC">
        <w:t xml:space="preserve"> 2016, </w:t>
      </w:r>
      <w:hyperlink r:id="rId9" w:history="1">
        <w:r w:rsidR="003974FC">
          <w:rPr>
            <w:rStyle w:val="Hyperlink"/>
          </w:rPr>
          <w:t>20</w:t>
        </w:r>
        <w:r w:rsidR="003974FC" w:rsidRPr="00785DE0">
          <w:rPr>
            <w:rStyle w:val="Hyperlink"/>
          </w:rPr>
          <w:t>:00</w:t>
        </w:r>
        <w:r w:rsidR="003974FC">
          <w:rPr>
            <w:rStyle w:val="Hyperlink"/>
          </w:rPr>
          <w:t xml:space="preserve"> </w:t>
        </w:r>
        <w:r w:rsidR="003974FC" w:rsidRPr="00785DE0">
          <w:rPr>
            <w:rStyle w:val="Hyperlink"/>
          </w:rPr>
          <w:t>UTC</w:t>
        </w:r>
      </w:hyperlink>
    </w:p>
    <w:p w14:paraId="7EDFCAA5" w14:textId="77777777" w:rsidR="003974FC" w:rsidRPr="002B6F13" w:rsidRDefault="001F7EFF" w:rsidP="005F5EC1">
      <w:pPr>
        <w:pStyle w:val="Title"/>
      </w:pPr>
      <w:r>
        <w:t xml:space="preserve"> </w:t>
      </w:r>
      <w:r w:rsidR="003974FC">
        <w:t>Please join my meeting from your computer, tablet or smartphone.</w:t>
      </w:r>
    </w:p>
    <w:p w14:paraId="6A6E273B" w14:textId="77777777" w:rsidR="003974FC" w:rsidRDefault="0024273F" w:rsidP="003974FC">
      <w:pPr>
        <w:spacing w:before="100" w:beforeAutospacing="1" w:after="100" w:afterAutospacing="1" w:line="240" w:lineRule="auto"/>
        <w:ind w:left="360"/>
      </w:pPr>
      <w:hyperlink r:id="rId10" w:history="1">
        <w:r w:rsidR="003974FC" w:rsidRPr="005323A6">
          <w:rPr>
            <w:rStyle w:val="Hyperlink"/>
          </w:rPr>
          <w:t>https://global.gotomeeting.com/join/913359669</w:t>
        </w:r>
      </w:hyperlink>
    </w:p>
    <w:p w14:paraId="1EE3F60D" w14:textId="77777777" w:rsidR="003974FC" w:rsidRDefault="003974FC" w:rsidP="003974FC">
      <w:pPr>
        <w:pStyle w:val="Title"/>
        <w:ind w:left="360"/>
        <w:jc w:val="left"/>
        <w:rPr>
          <w:sz w:val="22"/>
          <w:szCs w:val="22"/>
        </w:rPr>
      </w:pPr>
      <w:r>
        <w:rPr>
          <w:sz w:val="22"/>
          <w:szCs w:val="22"/>
        </w:rPr>
        <w:t>Dial in numbers</w:t>
      </w:r>
    </w:p>
    <w:p w14:paraId="2A630E9D" w14:textId="77777777" w:rsidR="003974FC" w:rsidRPr="006F2DE7" w:rsidRDefault="003974FC" w:rsidP="003974FC">
      <w:pPr>
        <w:pStyle w:val="NormalWeb"/>
        <w:ind w:left="360"/>
        <w:rPr>
          <w:sz w:val="18"/>
          <w:szCs w:val="18"/>
        </w:rPr>
      </w:pPr>
      <w:r w:rsidRPr="006F2DE7">
        <w:rPr>
          <w:rFonts w:ascii="Calibri" w:hAnsi="Calibri"/>
          <w:sz w:val="18"/>
          <w:szCs w:val="18"/>
        </w:rPr>
        <w:t>United Kingdom: +44 (0) 330 221 0097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Australia: +61 2 9091 7601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Austria: +43 (0) 7 2088 1036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Belgium: +32 (0) 28 08 9460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Canada: +1 (647) 497-9372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Denmark: +45 (0) 89 88 03 61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Finland: +358 (0) 942 45 0382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France: +33 (0) 182 880 269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Germany: +49 (0) 811 8899 6928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Ireland: +353 (0) 19 030 053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Italy: +39 0 694 80 31 28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Netherlands: +31 (0) 208 080 212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New Zealand: +64 (0) 4 974 7243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Norway: +47 21 04 29 76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Spain: +34 931 81 6713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Sweden: +46 (0) 852 500 182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Switzerland: +41 (0) 435 0824 78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United States: +1 (626) 521-0013</w:t>
      </w:r>
      <w:r w:rsidRPr="006F2DE7">
        <w:rPr>
          <w:sz w:val="18"/>
          <w:szCs w:val="18"/>
        </w:rPr>
        <w:t xml:space="preserve"> </w:t>
      </w:r>
    </w:p>
    <w:p w14:paraId="35347839" w14:textId="77777777" w:rsidR="005F5EC1" w:rsidRDefault="003974FC" w:rsidP="003974FC">
      <w:pPr>
        <w:pStyle w:val="Title"/>
      </w:pPr>
      <w:r>
        <w:rPr>
          <w:rFonts w:ascii="Calibri" w:hAnsi="Calibri"/>
        </w:rPr>
        <w:t>Access Code: 913-359-669</w:t>
      </w:r>
      <w:r>
        <w:t xml:space="preserve"> </w:t>
      </w:r>
    </w:p>
    <w:p w14:paraId="38F4FEB8" w14:textId="77777777" w:rsidR="004A1DA8" w:rsidRPr="00E32D8A" w:rsidRDefault="0005158D" w:rsidP="003974FC">
      <w:pPr>
        <w:pStyle w:val="Title"/>
      </w:pPr>
      <w:r w:rsidRPr="00E32D8A">
        <w:t>AGENDA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33"/>
        <w:gridCol w:w="951"/>
        <w:gridCol w:w="1170"/>
      </w:tblGrid>
      <w:tr w:rsidR="005F5EC1" w:rsidRPr="0005158D" w14:paraId="69AB36B1" w14:textId="77777777" w:rsidTr="002F22D3">
        <w:tc>
          <w:tcPr>
            <w:tcW w:w="3956" w:type="pct"/>
            <w:shd w:val="clear" w:color="auto" w:fill="B8CCE4" w:themeFill="accent1" w:themeFillTint="66"/>
          </w:tcPr>
          <w:p w14:paraId="29DCB4C8" w14:textId="77777777" w:rsidR="005F5EC1" w:rsidRPr="0005158D" w:rsidRDefault="005F5EC1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514" w:type="pct"/>
            <w:shd w:val="clear" w:color="auto" w:fill="B8CCE4" w:themeFill="accent1" w:themeFillTint="66"/>
          </w:tcPr>
          <w:p w14:paraId="131031A1" w14:textId="77777777" w:rsidR="005F5EC1" w:rsidRPr="00E32D8A" w:rsidRDefault="005F5EC1" w:rsidP="00E32D8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  <w:tc>
          <w:tcPr>
            <w:tcW w:w="531" w:type="pct"/>
            <w:shd w:val="clear" w:color="auto" w:fill="B8CCE4" w:themeFill="accent1" w:themeFillTint="66"/>
          </w:tcPr>
          <w:p w14:paraId="6F4CA036" w14:textId="77777777" w:rsidR="005F5EC1" w:rsidRPr="00E32D8A" w:rsidRDefault="005F5EC1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5F5EC1" w14:paraId="7865C0AE" w14:textId="77777777" w:rsidTr="002F22D3">
        <w:tc>
          <w:tcPr>
            <w:tcW w:w="3956" w:type="pct"/>
          </w:tcPr>
          <w:p w14:paraId="685E26E6" w14:textId="77777777" w:rsidR="005F5EC1" w:rsidRPr="0005158D" w:rsidRDefault="005F5EC1" w:rsidP="0005158D">
            <w:pPr>
              <w:pStyle w:val="Agenda1"/>
            </w:pPr>
            <w:r>
              <w:t>Welcome &amp; Apologies</w:t>
            </w:r>
            <w:r w:rsidR="002F22D3">
              <w:br/>
            </w:r>
          </w:p>
        </w:tc>
        <w:tc>
          <w:tcPr>
            <w:tcW w:w="514" w:type="pct"/>
          </w:tcPr>
          <w:p w14:paraId="7F073665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1 min</w:t>
            </w:r>
          </w:p>
        </w:tc>
        <w:tc>
          <w:tcPr>
            <w:tcW w:w="531" w:type="pct"/>
          </w:tcPr>
          <w:p w14:paraId="52BEAFA9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5F5EC1" w14:paraId="49064FC4" w14:textId="77777777" w:rsidTr="002F22D3">
        <w:tc>
          <w:tcPr>
            <w:tcW w:w="3956" w:type="pct"/>
          </w:tcPr>
          <w:p w14:paraId="729DCEB1" w14:textId="77777777" w:rsidR="005F5EC1" w:rsidRPr="0005158D" w:rsidRDefault="005F5EC1" w:rsidP="0005158D">
            <w:pPr>
              <w:pStyle w:val="Agenda1"/>
            </w:pPr>
            <w:r>
              <w:t>Conflicts of Interest</w:t>
            </w:r>
            <w:r w:rsidR="002F22D3">
              <w:br/>
            </w:r>
          </w:p>
        </w:tc>
        <w:tc>
          <w:tcPr>
            <w:tcW w:w="514" w:type="pct"/>
          </w:tcPr>
          <w:p w14:paraId="2B0F4354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1 min</w:t>
            </w:r>
          </w:p>
        </w:tc>
        <w:tc>
          <w:tcPr>
            <w:tcW w:w="531" w:type="pct"/>
          </w:tcPr>
          <w:p w14:paraId="0396BE11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5F5EC1" w14:paraId="7FC05CFA" w14:textId="77777777" w:rsidTr="002F22D3">
        <w:tc>
          <w:tcPr>
            <w:tcW w:w="3956" w:type="pct"/>
          </w:tcPr>
          <w:p w14:paraId="122EF7E2" w14:textId="77777777" w:rsidR="00692713" w:rsidRDefault="005F5EC1" w:rsidP="00692713">
            <w:pPr>
              <w:pStyle w:val="Agenda1"/>
            </w:pPr>
            <w:r>
              <w:t>Minutes of last meeting</w:t>
            </w:r>
            <w:r w:rsidR="002F22D3">
              <w:br/>
            </w:r>
          </w:p>
          <w:p w14:paraId="2EE85F3C" w14:textId="77777777" w:rsidR="005F5EC1" w:rsidRPr="0005158D" w:rsidRDefault="005F5EC1" w:rsidP="002F22D3">
            <w:pPr>
              <w:pStyle w:val="Agenda2"/>
            </w:pPr>
            <w:r>
              <w:t>Approval of minutes of last meeting and actions not on the agenda</w:t>
            </w:r>
            <w:r w:rsidR="002F22D3">
              <w:br/>
            </w:r>
          </w:p>
        </w:tc>
        <w:tc>
          <w:tcPr>
            <w:tcW w:w="514" w:type="pct"/>
          </w:tcPr>
          <w:p w14:paraId="239A5B3D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</w:tc>
        <w:tc>
          <w:tcPr>
            <w:tcW w:w="531" w:type="pct"/>
          </w:tcPr>
          <w:p w14:paraId="73AAEFD9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5F5EC1" w14:paraId="42E7C521" w14:textId="77777777" w:rsidTr="002F22D3">
        <w:tc>
          <w:tcPr>
            <w:tcW w:w="3956" w:type="pct"/>
          </w:tcPr>
          <w:p w14:paraId="11BBDA7C" w14:textId="77777777" w:rsidR="005F5EC1" w:rsidRDefault="00692713" w:rsidP="00692713">
            <w:pPr>
              <w:pStyle w:val="Agenda1"/>
            </w:pPr>
            <w:r>
              <w:t>Content update</w:t>
            </w:r>
            <w:r w:rsidR="002F22D3">
              <w:br/>
            </w:r>
          </w:p>
          <w:p w14:paraId="6EB97DAB" w14:textId="77777777" w:rsidR="00692713" w:rsidRDefault="00692713" w:rsidP="00692713">
            <w:pPr>
              <w:pStyle w:val="Agenda2"/>
            </w:pPr>
            <w:r w:rsidRPr="005C54BB">
              <w:t>January</w:t>
            </w:r>
            <w:r>
              <w:t xml:space="preserve"> 2016 SNOMED CT International release content</w:t>
            </w:r>
          </w:p>
          <w:p w14:paraId="5D16F2EB" w14:textId="77777777" w:rsidR="00692713" w:rsidRDefault="00692713" w:rsidP="00692713">
            <w:pPr>
              <w:pStyle w:val="Agenda2"/>
            </w:pPr>
            <w:r>
              <w:t>Content project update</w:t>
            </w:r>
          </w:p>
          <w:p w14:paraId="54720D7E" w14:textId="77777777" w:rsidR="005F5EC1" w:rsidRPr="0005158D" w:rsidRDefault="00692713" w:rsidP="00692713">
            <w:pPr>
              <w:pStyle w:val="Agenda2"/>
            </w:pPr>
            <w:r>
              <w:t>Tooling update</w:t>
            </w:r>
            <w:r w:rsidR="002F22D3">
              <w:br/>
            </w:r>
          </w:p>
        </w:tc>
        <w:tc>
          <w:tcPr>
            <w:tcW w:w="514" w:type="pct"/>
          </w:tcPr>
          <w:p w14:paraId="367C78BC" w14:textId="77777777" w:rsidR="005F5EC1" w:rsidRDefault="007C0C7C" w:rsidP="00E32D8A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E73D9C">
              <w:rPr>
                <w:lang w:val="en-US"/>
              </w:rPr>
              <w:t xml:space="preserve"> min</w:t>
            </w:r>
          </w:p>
        </w:tc>
        <w:tc>
          <w:tcPr>
            <w:tcW w:w="531" w:type="pct"/>
          </w:tcPr>
          <w:p w14:paraId="60309598" w14:textId="77777777" w:rsidR="005F5EC1" w:rsidRDefault="00E73D9C" w:rsidP="00E32D8A">
            <w:pPr>
              <w:rPr>
                <w:lang w:val="en-US"/>
              </w:rPr>
            </w:pPr>
            <w:r>
              <w:rPr>
                <w:lang w:val="en-US"/>
              </w:rPr>
              <w:t>MHA</w:t>
            </w:r>
          </w:p>
        </w:tc>
      </w:tr>
      <w:tr w:rsidR="005F5EC1" w14:paraId="4FD86B7C" w14:textId="77777777" w:rsidTr="002F22D3">
        <w:tc>
          <w:tcPr>
            <w:tcW w:w="3956" w:type="pct"/>
          </w:tcPr>
          <w:p w14:paraId="508265D1" w14:textId="77777777" w:rsidR="005F5EC1" w:rsidRDefault="00692713" w:rsidP="0005158D">
            <w:pPr>
              <w:pStyle w:val="Agenda1"/>
            </w:pPr>
            <w:r>
              <w:t>Professional SIG communications</w:t>
            </w:r>
            <w:r w:rsidR="002F22D3">
              <w:br/>
            </w:r>
          </w:p>
          <w:p w14:paraId="3588F32B" w14:textId="77777777" w:rsidR="00692713" w:rsidRDefault="00692713" w:rsidP="00692713">
            <w:pPr>
              <w:pStyle w:val="Agenda2"/>
            </w:pPr>
            <w:r>
              <w:t>Confluence management</w:t>
            </w:r>
          </w:p>
          <w:p w14:paraId="61E59634" w14:textId="77777777" w:rsidR="00692713" w:rsidRDefault="00692713" w:rsidP="00692713">
            <w:pPr>
              <w:pStyle w:val="Agenda2"/>
            </w:pPr>
            <w:r>
              <w:t>Outreach for new members</w:t>
            </w:r>
          </w:p>
          <w:p w14:paraId="3FC04413" w14:textId="77777777" w:rsidR="00692713" w:rsidRPr="0005158D" w:rsidRDefault="00692713" w:rsidP="00692713">
            <w:pPr>
              <w:pStyle w:val="Agenda2"/>
            </w:pPr>
            <w:r>
              <w:t>Encouraging other clinical domains – how?</w:t>
            </w:r>
            <w:r w:rsidR="002F22D3">
              <w:br/>
            </w:r>
          </w:p>
        </w:tc>
        <w:tc>
          <w:tcPr>
            <w:tcW w:w="514" w:type="pct"/>
          </w:tcPr>
          <w:p w14:paraId="4E00580E" w14:textId="77777777" w:rsidR="005F5EC1" w:rsidRDefault="00986755" w:rsidP="00E32D8A">
            <w:pPr>
              <w:rPr>
                <w:lang w:val="en-US"/>
              </w:rPr>
            </w:pPr>
            <w:r>
              <w:rPr>
                <w:lang w:val="en-US"/>
              </w:rPr>
              <w:t xml:space="preserve">5 </w:t>
            </w:r>
            <w:r w:rsidR="00E73D9C">
              <w:rPr>
                <w:lang w:val="en-US"/>
              </w:rPr>
              <w:t xml:space="preserve">min </w:t>
            </w:r>
          </w:p>
        </w:tc>
        <w:tc>
          <w:tcPr>
            <w:tcW w:w="531" w:type="pct"/>
          </w:tcPr>
          <w:p w14:paraId="7E3EF20A" w14:textId="77777777" w:rsidR="005F5EC1" w:rsidRDefault="00E73D9C" w:rsidP="00E32D8A">
            <w:pPr>
              <w:rPr>
                <w:lang w:val="en-US"/>
              </w:rPr>
            </w:pPr>
            <w:r>
              <w:rPr>
                <w:lang w:val="en-US"/>
              </w:rPr>
              <w:t xml:space="preserve">ALL </w:t>
            </w:r>
          </w:p>
        </w:tc>
      </w:tr>
      <w:tr w:rsidR="00C305CB" w14:paraId="1C994E36" w14:textId="77777777" w:rsidTr="002F22D3">
        <w:tc>
          <w:tcPr>
            <w:tcW w:w="3956" w:type="pct"/>
          </w:tcPr>
          <w:p w14:paraId="3CA045A5" w14:textId="77777777" w:rsidR="00C305CB" w:rsidRDefault="00C305CB" w:rsidP="0005158D">
            <w:pPr>
              <w:pStyle w:val="Agenda1"/>
            </w:pPr>
            <w:r>
              <w:t>Professional SIG Leadership</w:t>
            </w:r>
          </w:p>
          <w:p w14:paraId="45710764" w14:textId="77777777" w:rsidR="0024273F" w:rsidRDefault="0024273F" w:rsidP="0024273F">
            <w:pPr>
              <w:pStyle w:val="Agenda1"/>
              <w:numPr>
                <w:ilvl w:val="0"/>
                <w:numId w:val="0"/>
              </w:numPr>
              <w:ind w:left="567"/>
            </w:pPr>
          </w:p>
          <w:p w14:paraId="6B9C9D5C" w14:textId="77777777" w:rsidR="00C305CB" w:rsidRDefault="00C305CB" w:rsidP="00C305CB">
            <w:pPr>
              <w:pStyle w:val="Agenda2"/>
            </w:pPr>
            <w:r>
              <w:t>International Dentistry Vice Chair</w:t>
            </w:r>
          </w:p>
          <w:p w14:paraId="1C355149" w14:textId="77777777" w:rsidR="00C305CB" w:rsidRDefault="00C305CB" w:rsidP="00C305CB">
            <w:pPr>
              <w:pStyle w:val="Agenda2"/>
            </w:pPr>
            <w:r>
              <w:t>IPaLM SIG Vice Chair</w:t>
            </w:r>
          </w:p>
          <w:p w14:paraId="724DCB21" w14:textId="77777777" w:rsidR="0024273F" w:rsidRDefault="0024273F" w:rsidP="0024273F">
            <w:pPr>
              <w:pStyle w:val="Agenda2"/>
              <w:numPr>
                <w:ilvl w:val="0"/>
                <w:numId w:val="0"/>
              </w:numPr>
              <w:ind w:left="1418"/>
            </w:pPr>
          </w:p>
        </w:tc>
        <w:tc>
          <w:tcPr>
            <w:tcW w:w="514" w:type="pct"/>
          </w:tcPr>
          <w:p w14:paraId="2D76A2CE" w14:textId="77777777" w:rsidR="00C305CB" w:rsidRDefault="00986755" w:rsidP="00E32D8A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</w:tc>
        <w:tc>
          <w:tcPr>
            <w:tcW w:w="531" w:type="pct"/>
          </w:tcPr>
          <w:p w14:paraId="3B508F61" w14:textId="77777777" w:rsidR="00C305CB" w:rsidRDefault="00986755" w:rsidP="00E32D8A">
            <w:pPr>
              <w:rPr>
                <w:lang w:val="en-US"/>
              </w:rPr>
            </w:pPr>
            <w:r>
              <w:rPr>
                <w:lang w:val="en-US"/>
              </w:rPr>
              <w:t>JMI</w:t>
            </w:r>
          </w:p>
        </w:tc>
      </w:tr>
      <w:tr w:rsidR="005F5EC1" w14:paraId="562DE458" w14:textId="77777777" w:rsidTr="002F22D3">
        <w:tc>
          <w:tcPr>
            <w:tcW w:w="3956" w:type="pct"/>
          </w:tcPr>
          <w:p w14:paraId="405A3C84" w14:textId="77777777" w:rsidR="00C305CB" w:rsidRDefault="002F22D3" w:rsidP="002F22D3">
            <w:pPr>
              <w:pStyle w:val="Agenda1"/>
            </w:pPr>
            <w:r>
              <w:t>SNOMED in Action</w:t>
            </w:r>
            <w:r w:rsidR="00C305CB">
              <w:br/>
            </w:r>
          </w:p>
          <w:p w14:paraId="60D0780E" w14:textId="77777777" w:rsidR="00692713" w:rsidRPr="0005158D" w:rsidRDefault="00C305CB" w:rsidP="00C305CB">
            <w:pPr>
              <w:pStyle w:val="Agenda2"/>
            </w:pPr>
            <w:r>
              <w:t>Educational slides for clinical practitioners.</w:t>
            </w:r>
            <w:r w:rsidR="002F22D3">
              <w:br/>
            </w:r>
          </w:p>
        </w:tc>
        <w:tc>
          <w:tcPr>
            <w:tcW w:w="514" w:type="pct"/>
          </w:tcPr>
          <w:p w14:paraId="389AA4B3" w14:textId="77777777" w:rsidR="005F5EC1" w:rsidRDefault="00E73D9C" w:rsidP="00E32D8A">
            <w:pPr>
              <w:rPr>
                <w:lang w:val="en-US"/>
              </w:rPr>
            </w:pPr>
            <w:r>
              <w:rPr>
                <w:lang w:val="en-US"/>
              </w:rPr>
              <w:t>10 min</w:t>
            </w:r>
          </w:p>
        </w:tc>
        <w:tc>
          <w:tcPr>
            <w:tcW w:w="531" w:type="pct"/>
          </w:tcPr>
          <w:p w14:paraId="1FAD4B49" w14:textId="77777777" w:rsidR="005F5EC1" w:rsidRDefault="002F22D3" w:rsidP="00E32D8A">
            <w:pPr>
              <w:rPr>
                <w:lang w:val="en-US"/>
              </w:rPr>
            </w:pPr>
            <w:r>
              <w:rPr>
                <w:lang w:val="en-US"/>
              </w:rPr>
              <w:t>JMI</w:t>
            </w:r>
          </w:p>
        </w:tc>
      </w:tr>
      <w:tr w:rsidR="00B3107A" w14:paraId="4D09E373" w14:textId="77777777" w:rsidTr="002F22D3">
        <w:tc>
          <w:tcPr>
            <w:tcW w:w="3956" w:type="pct"/>
          </w:tcPr>
          <w:p w14:paraId="399DDFFB" w14:textId="77777777" w:rsidR="00B3107A" w:rsidRDefault="00B3107A" w:rsidP="0005158D">
            <w:pPr>
              <w:pStyle w:val="Agenda1"/>
            </w:pPr>
            <w:r>
              <w:t>Report from the Professional SIGs</w:t>
            </w:r>
            <w:r w:rsidR="002F22D3">
              <w:br/>
            </w:r>
          </w:p>
          <w:p w14:paraId="78A67C1E" w14:textId="77777777" w:rsidR="00B3107A" w:rsidRDefault="00B3107A" w:rsidP="00CF2023">
            <w:pPr>
              <w:pStyle w:val="Agenda2"/>
            </w:pPr>
            <w:r>
              <w:t>Nursing</w:t>
            </w:r>
          </w:p>
          <w:p w14:paraId="25F4863B" w14:textId="77777777" w:rsidR="00B3107A" w:rsidRDefault="00B3107A" w:rsidP="00CF2023">
            <w:pPr>
              <w:pStyle w:val="Agenda2"/>
            </w:pPr>
            <w:r>
              <w:t>Dentistry</w:t>
            </w:r>
          </w:p>
          <w:p w14:paraId="30CE5EAD" w14:textId="77777777" w:rsidR="00B3107A" w:rsidRDefault="00B3107A" w:rsidP="00CF2023">
            <w:pPr>
              <w:pStyle w:val="Agenda2"/>
            </w:pPr>
            <w:r>
              <w:t>Anesthesia</w:t>
            </w:r>
          </w:p>
          <w:p w14:paraId="7812D322" w14:textId="77777777" w:rsidR="00B3107A" w:rsidRDefault="00B3107A" w:rsidP="00CF2023">
            <w:pPr>
              <w:pStyle w:val="Agenda2"/>
            </w:pPr>
            <w:r>
              <w:t>IPaLM</w:t>
            </w:r>
          </w:p>
          <w:p w14:paraId="053AB9B7" w14:textId="77777777" w:rsidR="00B3107A" w:rsidRPr="0005158D" w:rsidRDefault="00B3107A" w:rsidP="00CF2023">
            <w:pPr>
              <w:pStyle w:val="Agenda2"/>
            </w:pPr>
            <w:r>
              <w:t>GP/FP</w:t>
            </w:r>
            <w:r w:rsidR="002F22D3">
              <w:br/>
            </w:r>
          </w:p>
        </w:tc>
        <w:tc>
          <w:tcPr>
            <w:tcW w:w="514" w:type="pct"/>
          </w:tcPr>
          <w:p w14:paraId="38F3466C" w14:textId="77777777" w:rsidR="00B3107A" w:rsidRDefault="00B3107A" w:rsidP="00C305CB">
            <w:pPr>
              <w:rPr>
                <w:lang w:val="en-US"/>
              </w:rPr>
            </w:pPr>
            <w:r>
              <w:rPr>
                <w:lang w:val="en-US"/>
              </w:rPr>
              <w:t>2 slides, 2 min each = 12 mins.</w:t>
            </w:r>
          </w:p>
        </w:tc>
        <w:tc>
          <w:tcPr>
            <w:tcW w:w="531" w:type="pct"/>
          </w:tcPr>
          <w:p w14:paraId="67E165C3" w14:textId="77777777"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SIG Chair</w:t>
            </w:r>
          </w:p>
        </w:tc>
      </w:tr>
      <w:tr w:rsidR="00B3107A" w14:paraId="3C0A7203" w14:textId="77777777" w:rsidTr="002F22D3">
        <w:tc>
          <w:tcPr>
            <w:tcW w:w="3956" w:type="pct"/>
          </w:tcPr>
          <w:p w14:paraId="0F67850D" w14:textId="77777777" w:rsidR="00B3107A" w:rsidRDefault="00B3107A" w:rsidP="0005158D">
            <w:pPr>
              <w:pStyle w:val="Agenda1"/>
            </w:pPr>
            <w:r>
              <w:t>IHTSDO meetings update</w:t>
            </w:r>
            <w:r w:rsidR="002F22D3">
              <w:br/>
            </w:r>
          </w:p>
          <w:p w14:paraId="11680823" w14:textId="77777777" w:rsidR="00A14E38" w:rsidRDefault="00B3107A" w:rsidP="002F22D3">
            <w:pPr>
              <w:pStyle w:val="Agenda2"/>
            </w:pPr>
            <w:r>
              <w:t>April 17-20</w:t>
            </w:r>
            <w:r w:rsidRPr="00CF2023">
              <w:rPr>
                <w:vertAlign w:val="superscript"/>
              </w:rPr>
              <w:t>th</w:t>
            </w:r>
            <w:r>
              <w:t xml:space="preserve"> 2016, London, UK</w:t>
            </w:r>
          </w:p>
          <w:p w14:paraId="5F0CD3F8" w14:textId="77777777" w:rsidR="00C305CB" w:rsidRDefault="00C305CB" w:rsidP="00C305CB">
            <w:pPr>
              <w:pStyle w:val="Agenda2"/>
              <w:numPr>
                <w:ilvl w:val="0"/>
                <w:numId w:val="0"/>
              </w:numPr>
              <w:ind w:left="1418"/>
            </w:pPr>
          </w:p>
          <w:p w14:paraId="0A2CC636" w14:textId="77777777" w:rsidR="002F22D3" w:rsidRDefault="00C305CB" w:rsidP="002F22D3">
            <w:pPr>
              <w:pStyle w:val="Agenda3"/>
            </w:pPr>
            <w:r>
              <w:t>Monday April 18</w:t>
            </w:r>
            <w:r w:rsidRPr="00C305CB">
              <w:rPr>
                <w:vertAlign w:val="superscript"/>
              </w:rPr>
              <w:t>th</w:t>
            </w:r>
            <w:r>
              <w:t xml:space="preserve"> 17:15 – 19:15, Location TBC</w:t>
            </w:r>
          </w:p>
          <w:p w14:paraId="72BCB56B" w14:textId="77777777" w:rsidR="002F22D3" w:rsidRDefault="002F22D3" w:rsidP="002F22D3">
            <w:pPr>
              <w:pStyle w:val="Agenda3"/>
            </w:pPr>
            <w:r>
              <w:t>Confirm attendance</w:t>
            </w:r>
          </w:p>
          <w:p w14:paraId="4C88C5BA" w14:textId="77777777" w:rsidR="002F22D3" w:rsidRDefault="002F22D3" w:rsidP="002F22D3">
            <w:pPr>
              <w:pStyle w:val="Agenda3"/>
            </w:pPr>
            <w:r>
              <w:t>Call for agenda items</w:t>
            </w:r>
            <w:r w:rsidR="00C305CB">
              <w:br/>
            </w:r>
          </w:p>
          <w:p w14:paraId="36165427" w14:textId="447C1BB6" w:rsidR="00C305CB" w:rsidRPr="0005158D" w:rsidRDefault="00C305CB" w:rsidP="00C305CB">
            <w:pPr>
              <w:pStyle w:val="Agenda2"/>
            </w:pPr>
            <w:r>
              <w:t>SNOMED CT Expo 2016</w:t>
            </w:r>
            <w:r w:rsidR="0024273F">
              <w:br/>
            </w:r>
            <w:bookmarkStart w:id="0" w:name="_GoBack"/>
            <w:bookmarkEnd w:id="0"/>
          </w:p>
        </w:tc>
        <w:tc>
          <w:tcPr>
            <w:tcW w:w="514" w:type="pct"/>
          </w:tcPr>
          <w:p w14:paraId="11A71F02" w14:textId="77777777"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</w:tc>
        <w:tc>
          <w:tcPr>
            <w:tcW w:w="531" w:type="pct"/>
          </w:tcPr>
          <w:p w14:paraId="535D441A" w14:textId="77777777"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Chair/JMI</w:t>
            </w:r>
          </w:p>
        </w:tc>
      </w:tr>
      <w:tr w:rsidR="00B3107A" w14:paraId="4E307F06" w14:textId="77777777" w:rsidTr="002F22D3">
        <w:tc>
          <w:tcPr>
            <w:tcW w:w="3956" w:type="pct"/>
          </w:tcPr>
          <w:p w14:paraId="77C4AB63" w14:textId="77777777" w:rsidR="00B3107A" w:rsidRDefault="00B3107A" w:rsidP="0005158D">
            <w:pPr>
              <w:pStyle w:val="Agenda1"/>
            </w:pPr>
            <w:r>
              <w:t>IHTSDO updates</w:t>
            </w:r>
            <w:r w:rsidR="002F22D3">
              <w:br/>
            </w:r>
          </w:p>
        </w:tc>
        <w:tc>
          <w:tcPr>
            <w:tcW w:w="514" w:type="pct"/>
          </w:tcPr>
          <w:p w14:paraId="4EEFEE0C" w14:textId="77777777"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 xml:space="preserve">5 min </w:t>
            </w:r>
          </w:p>
        </w:tc>
        <w:tc>
          <w:tcPr>
            <w:tcW w:w="531" w:type="pct"/>
          </w:tcPr>
          <w:p w14:paraId="658C3094" w14:textId="77777777"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JMI/MHA</w:t>
            </w:r>
          </w:p>
        </w:tc>
      </w:tr>
      <w:tr w:rsidR="00B3107A" w14:paraId="4F189AD8" w14:textId="77777777" w:rsidTr="002F22D3">
        <w:tc>
          <w:tcPr>
            <w:tcW w:w="3956" w:type="pct"/>
          </w:tcPr>
          <w:p w14:paraId="3585DA2E" w14:textId="77777777" w:rsidR="00B3107A" w:rsidRPr="0005158D" w:rsidRDefault="00B3107A" w:rsidP="0005158D">
            <w:pPr>
              <w:pStyle w:val="Agenda1"/>
            </w:pPr>
            <w:r>
              <w:t>Any other business</w:t>
            </w:r>
            <w:r w:rsidR="002F22D3">
              <w:br/>
            </w:r>
          </w:p>
        </w:tc>
        <w:tc>
          <w:tcPr>
            <w:tcW w:w="514" w:type="pct"/>
          </w:tcPr>
          <w:p w14:paraId="6B0FD7BF" w14:textId="77777777"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</w:tc>
        <w:tc>
          <w:tcPr>
            <w:tcW w:w="531" w:type="pct"/>
          </w:tcPr>
          <w:p w14:paraId="59D4ADB3" w14:textId="77777777"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B3107A" w14:paraId="3799DF57" w14:textId="77777777" w:rsidTr="002F22D3">
        <w:tc>
          <w:tcPr>
            <w:tcW w:w="3956" w:type="pct"/>
          </w:tcPr>
          <w:p w14:paraId="7DF9431B" w14:textId="77777777" w:rsidR="00B3107A" w:rsidRDefault="00B3107A" w:rsidP="0005158D">
            <w:pPr>
              <w:pStyle w:val="Agenda1"/>
            </w:pPr>
            <w:r>
              <w:t>Date of next meetings:</w:t>
            </w:r>
            <w:r>
              <w:br/>
            </w:r>
          </w:p>
          <w:p w14:paraId="5E905F90" w14:textId="77777777" w:rsidR="00B3107A" w:rsidRDefault="00B3107A" w:rsidP="006F2DE7">
            <w:pPr>
              <w:pStyle w:val="Agenda2"/>
            </w:pPr>
            <w:r>
              <w:t>May 2</w:t>
            </w:r>
            <w:r w:rsidRPr="006F2DE7">
              <w:rPr>
                <w:vertAlign w:val="superscript"/>
              </w:rPr>
              <w:t>nd</w:t>
            </w:r>
            <w:r>
              <w:t xml:space="preserve"> 2016</w:t>
            </w:r>
          </w:p>
          <w:p w14:paraId="63AF01C9" w14:textId="77777777" w:rsidR="00B3107A" w:rsidRDefault="00B3107A" w:rsidP="006F2DE7">
            <w:pPr>
              <w:pStyle w:val="Agenda2"/>
            </w:pPr>
            <w:r>
              <w:t>July 4</w:t>
            </w:r>
            <w:r w:rsidRPr="006F2DE7">
              <w:rPr>
                <w:vertAlign w:val="superscript"/>
              </w:rPr>
              <w:t>th</w:t>
            </w:r>
            <w:r>
              <w:t>, 2016</w:t>
            </w:r>
          </w:p>
          <w:p w14:paraId="4BE45A21" w14:textId="77777777" w:rsidR="00B3107A" w:rsidRDefault="00B3107A" w:rsidP="006F2DE7">
            <w:pPr>
              <w:pStyle w:val="Agenda2"/>
            </w:pPr>
            <w:r>
              <w:t>Sept. 5</w:t>
            </w:r>
            <w:r w:rsidRPr="006F2DE7">
              <w:rPr>
                <w:vertAlign w:val="superscript"/>
              </w:rPr>
              <w:t>th</w:t>
            </w:r>
            <w:r>
              <w:t>, 2016</w:t>
            </w:r>
          </w:p>
          <w:p w14:paraId="1262833A" w14:textId="77777777" w:rsidR="00B3107A" w:rsidRPr="0005158D" w:rsidRDefault="00B3107A" w:rsidP="006F2DE7">
            <w:pPr>
              <w:pStyle w:val="Agenda2"/>
            </w:pPr>
            <w:r>
              <w:t>Nov. 7</w:t>
            </w:r>
            <w:r w:rsidRPr="006F2DE7">
              <w:rPr>
                <w:vertAlign w:val="superscript"/>
              </w:rPr>
              <w:t>th</w:t>
            </w:r>
            <w:r>
              <w:t>, 2016</w:t>
            </w:r>
            <w:r w:rsidR="002F22D3">
              <w:br/>
            </w:r>
          </w:p>
        </w:tc>
        <w:tc>
          <w:tcPr>
            <w:tcW w:w="514" w:type="pct"/>
          </w:tcPr>
          <w:p w14:paraId="6850F660" w14:textId="77777777" w:rsidR="00B3107A" w:rsidRDefault="00B3107A" w:rsidP="00E32D8A">
            <w:pPr>
              <w:rPr>
                <w:lang w:val="en-US"/>
              </w:rPr>
            </w:pPr>
          </w:p>
        </w:tc>
        <w:tc>
          <w:tcPr>
            <w:tcW w:w="531" w:type="pct"/>
          </w:tcPr>
          <w:p w14:paraId="0508A475" w14:textId="77777777"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B3107A" w14:paraId="3B418E56" w14:textId="77777777" w:rsidTr="002F22D3">
        <w:tc>
          <w:tcPr>
            <w:tcW w:w="3956" w:type="pct"/>
          </w:tcPr>
          <w:p w14:paraId="2519E758" w14:textId="77777777" w:rsidR="00B3107A" w:rsidRPr="0005158D" w:rsidRDefault="00B3107A" w:rsidP="0005158D">
            <w:pPr>
              <w:pStyle w:val="Agenda1"/>
            </w:pPr>
            <w:r>
              <w:t>Any Other Business</w:t>
            </w:r>
            <w:r w:rsidR="002F22D3">
              <w:br/>
            </w:r>
          </w:p>
        </w:tc>
        <w:tc>
          <w:tcPr>
            <w:tcW w:w="514" w:type="pct"/>
          </w:tcPr>
          <w:p w14:paraId="6DCCF388" w14:textId="77777777" w:rsidR="00B3107A" w:rsidRDefault="00B3107A" w:rsidP="00E32D8A">
            <w:pPr>
              <w:rPr>
                <w:lang w:val="en-US"/>
              </w:rPr>
            </w:pPr>
          </w:p>
        </w:tc>
        <w:tc>
          <w:tcPr>
            <w:tcW w:w="531" w:type="pct"/>
          </w:tcPr>
          <w:p w14:paraId="6AA79D11" w14:textId="77777777"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B3107A" w14:paraId="698A3534" w14:textId="77777777" w:rsidTr="002F22D3">
        <w:tc>
          <w:tcPr>
            <w:tcW w:w="3956" w:type="pct"/>
          </w:tcPr>
          <w:p w14:paraId="5CFE4811" w14:textId="77777777" w:rsidR="00B3107A" w:rsidRDefault="00B3107A" w:rsidP="0005158D">
            <w:pPr>
              <w:pStyle w:val="Agenda1"/>
            </w:pPr>
            <w:r>
              <w:t>Date of next meeting</w:t>
            </w:r>
            <w:r w:rsidR="002F22D3">
              <w:t xml:space="preserve"> - May 2</w:t>
            </w:r>
            <w:r w:rsidR="002F22D3" w:rsidRPr="006F2DE7">
              <w:rPr>
                <w:vertAlign w:val="superscript"/>
              </w:rPr>
              <w:t>nd</w:t>
            </w:r>
            <w:r w:rsidR="002F22D3">
              <w:t xml:space="preserve"> 2016</w:t>
            </w:r>
            <w:r w:rsidR="002F22D3">
              <w:br/>
            </w:r>
          </w:p>
        </w:tc>
        <w:tc>
          <w:tcPr>
            <w:tcW w:w="514" w:type="pct"/>
          </w:tcPr>
          <w:p w14:paraId="221F9150" w14:textId="77777777" w:rsidR="00B3107A" w:rsidRDefault="00B3107A" w:rsidP="00E32D8A">
            <w:pPr>
              <w:rPr>
                <w:lang w:val="en-US"/>
              </w:rPr>
            </w:pPr>
          </w:p>
        </w:tc>
        <w:tc>
          <w:tcPr>
            <w:tcW w:w="531" w:type="pct"/>
          </w:tcPr>
          <w:p w14:paraId="30167B70" w14:textId="77777777"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</w:tbl>
    <w:p w14:paraId="7627EA99" w14:textId="77777777" w:rsidR="001F7EFF" w:rsidRDefault="001F7EFF" w:rsidP="00E32D8A">
      <w:pPr>
        <w:rPr>
          <w:lang w:val="en-US"/>
        </w:rPr>
      </w:pPr>
    </w:p>
    <w:p w14:paraId="745FE032" w14:textId="77777777" w:rsidR="0028529B" w:rsidRDefault="0028529B" w:rsidP="00E32D8A">
      <w:pPr>
        <w:rPr>
          <w:lang w:val="en-US"/>
        </w:rPr>
      </w:pPr>
    </w:p>
    <w:p w14:paraId="1D28DEAB" w14:textId="77777777" w:rsidR="0028529B" w:rsidRDefault="0028529B" w:rsidP="00E32D8A">
      <w:pPr>
        <w:rPr>
          <w:lang w:val="en-US"/>
        </w:rPr>
      </w:pPr>
    </w:p>
    <w:sectPr w:rsidR="0028529B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CBD07" w14:textId="77777777" w:rsidR="00C305CB" w:rsidRDefault="00C305CB" w:rsidP="00B825DC">
      <w:pPr>
        <w:spacing w:after="0" w:line="240" w:lineRule="auto"/>
      </w:pPr>
      <w:r>
        <w:separator/>
      </w:r>
    </w:p>
  </w:endnote>
  <w:endnote w:type="continuationSeparator" w:id="0">
    <w:p w14:paraId="40F4AD2D" w14:textId="77777777" w:rsidR="00C305CB" w:rsidRDefault="00C305CB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2AA03" w14:textId="77777777" w:rsidR="00C305CB" w:rsidRDefault="0024273F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C305CB">
      <w:rPr>
        <w:noProof/>
      </w:rPr>
      <w:t>HPCG agenda 20160104final.docx</w:t>
    </w:r>
    <w:r>
      <w:rPr>
        <w:noProof/>
      </w:rPr>
      <w:fldChar w:fldCharType="end"/>
    </w:r>
    <w:r w:rsidR="00C305CB">
      <w:tab/>
    </w:r>
    <w:r w:rsidR="00C305CB">
      <w:tab/>
      <w:t xml:space="preserve">Page </w:t>
    </w:r>
    <w:r w:rsidR="00C305CB">
      <w:fldChar w:fldCharType="begin"/>
    </w:r>
    <w:r w:rsidR="00C305CB">
      <w:instrText xml:space="preserve"> PAGE   \* MERGEFORMAT </w:instrText>
    </w:r>
    <w:r w:rsidR="00C305CB">
      <w:fldChar w:fldCharType="separate"/>
    </w:r>
    <w:r w:rsidR="00C305CB">
      <w:rPr>
        <w:noProof/>
      </w:rPr>
      <w:t>2</w:t>
    </w:r>
    <w:r w:rsidR="00C305CB">
      <w:rPr>
        <w:noProof/>
      </w:rPr>
      <w:fldChar w:fldCharType="end"/>
    </w:r>
    <w:r w:rsidR="00C305CB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C305CB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40C2B" w14:textId="77777777" w:rsidR="00C305CB" w:rsidRDefault="0024273F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C305CB">
      <w:rPr>
        <w:noProof/>
      </w:rPr>
      <w:t>HPCG agenda 20160104final.docx</w:t>
    </w:r>
    <w:r>
      <w:rPr>
        <w:noProof/>
      </w:rPr>
      <w:fldChar w:fldCharType="end"/>
    </w:r>
    <w:r w:rsidR="00C305CB">
      <w:tab/>
    </w:r>
    <w:r w:rsidR="00C305CB">
      <w:tab/>
      <w:t xml:space="preserve">Page </w:t>
    </w:r>
    <w:r w:rsidR="00C305CB">
      <w:fldChar w:fldCharType="begin"/>
    </w:r>
    <w:r w:rsidR="00C305CB">
      <w:instrText xml:space="preserve"> PAGE   \* MERGEFORMAT </w:instrText>
    </w:r>
    <w:r w:rsidR="00C305CB">
      <w:fldChar w:fldCharType="separate"/>
    </w:r>
    <w:r w:rsidR="00C305CB">
      <w:rPr>
        <w:noProof/>
      </w:rPr>
      <w:t>1</w:t>
    </w:r>
    <w:r w:rsidR="00C305CB">
      <w:rPr>
        <w:noProof/>
      </w:rPr>
      <w:fldChar w:fldCharType="end"/>
    </w:r>
    <w:r w:rsidR="00C305CB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C305C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30D61" w14:textId="77777777" w:rsidR="00C305CB" w:rsidRDefault="00C305CB" w:rsidP="00B825DC">
      <w:pPr>
        <w:spacing w:after="0" w:line="240" w:lineRule="auto"/>
      </w:pPr>
      <w:r>
        <w:separator/>
      </w:r>
    </w:p>
  </w:footnote>
  <w:footnote w:type="continuationSeparator" w:id="0">
    <w:p w14:paraId="00A4AE24" w14:textId="77777777" w:rsidR="00C305CB" w:rsidRDefault="00C305CB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CBF4D" w14:textId="77777777" w:rsidR="00C305CB" w:rsidRDefault="00C305CB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EF7AD78" wp14:editId="4EC69089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w:t xml:space="preserve">&lt;Meeting Name&gt; </w:t>
    </w:r>
  </w:p>
  <w:p w14:paraId="0E13A15A" w14:textId="77777777" w:rsidR="00C305CB" w:rsidRPr="008150BB" w:rsidRDefault="00C305CB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14:paraId="2221ABE6" w14:textId="77777777" w:rsidR="00C305CB" w:rsidRPr="00F9063A" w:rsidRDefault="00C305CB" w:rsidP="0028529B">
    <w:pPr>
      <w:pStyle w:val="Header"/>
      <w:ind w:right="130"/>
      <w:jc w:val="right"/>
    </w:pPr>
  </w:p>
  <w:bookmarkEnd w:id="1"/>
  <w:bookmarkEnd w:id="2"/>
  <w:bookmarkEnd w:id="3"/>
  <w:p w14:paraId="00CC64DC" w14:textId="77777777" w:rsidR="00C305CB" w:rsidRDefault="00C305CB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AF18B" w14:textId="77777777" w:rsidR="00C305CB" w:rsidRDefault="00C305CB" w:rsidP="006216E6">
    <w:pPr>
      <w:pStyle w:val="Header"/>
      <w:jc w:val="right"/>
    </w:pPr>
    <w:r>
      <w:rPr>
        <w:noProof/>
        <w:lang w:val="en-US"/>
      </w:rPr>
      <w:drawing>
        <wp:inline distT="0" distB="0" distL="0" distR="0" wp14:anchorId="32A3BD99" wp14:editId="4EAD6AA7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613857" w14:textId="77777777" w:rsidR="00C305CB" w:rsidRDefault="00C305CB" w:rsidP="006216E6">
    <w:pPr>
      <w:pStyle w:val="Header"/>
      <w:jc w:val="right"/>
    </w:pPr>
  </w:p>
  <w:p w14:paraId="29BB2917" w14:textId="77777777" w:rsidR="00C305CB" w:rsidRDefault="00C305CB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74448"/>
    <w:multiLevelType w:val="hybridMultilevel"/>
    <w:tmpl w:val="A44C9AB8"/>
    <w:lvl w:ilvl="0" w:tplc="31947E14">
      <w:start w:val="1"/>
      <w:numFmt w:val="decimal"/>
      <w:lvlText w:val="%1."/>
      <w:lvlJc w:val="left"/>
      <w:pPr>
        <w:ind w:left="360" w:hanging="360"/>
      </w:pPr>
    </w:lvl>
    <w:lvl w:ilvl="1" w:tplc="C2A488E0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1961168"/>
    <w:multiLevelType w:val="multilevel"/>
    <w:tmpl w:val="7CDA44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oNotDisplayPageBoundaries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4FC"/>
    <w:rsid w:val="000207CC"/>
    <w:rsid w:val="00041C2E"/>
    <w:rsid w:val="0005158D"/>
    <w:rsid w:val="0009798B"/>
    <w:rsid w:val="000B4021"/>
    <w:rsid w:val="000F15E9"/>
    <w:rsid w:val="0015701C"/>
    <w:rsid w:val="001B4B3F"/>
    <w:rsid w:val="001F7EFF"/>
    <w:rsid w:val="00224CC6"/>
    <w:rsid w:val="0024273F"/>
    <w:rsid w:val="002722B0"/>
    <w:rsid w:val="0028529B"/>
    <w:rsid w:val="002C378C"/>
    <w:rsid w:val="002E152E"/>
    <w:rsid w:val="002F22D3"/>
    <w:rsid w:val="003036DF"/>
    <w:rsid w:val="00323ED0"/>
    <w:rsid w:val="003441F7"/>
    <w:rsid w:val="003974FC"/>
    <w:rsid w:val="004A1DA8"/>
    <w:rsid w:val="005303B8"/>
    <w:rsid w:val="005B5DAB"/>
    <w:rsid w:val="005C652A"/>
    <w:rsid w:val="005F09F8"/>
    <w:rsid w:val="005F5EC1"/>
    <w:rsid w:val="00603734"/>
    <w:rsid w:val="006216E6"/>
    <w:rsid w:val="0062735B"/>
    <w:rsid w:val="00657893"/>
    <w:rsid w:val="00692713"/>
    <w:rsid w:val="006F22CB"/>
    <w:rsid w:val="006F2DE7"/>
    <w:rsid w:val="00724360"/>
    <w:rsid w:val="0079453A"/>
    <w:rsid w:val="007C0C7C"/>
    <w:rsid w:val="007E6B7F"/>
    <w:rsid w:val="00986755"/>
    <w:rsid w:val="009A572D"/>
    <w:rsid w:val="009F11C4"/>
    <w:rsid w:val="00A079E5"/>
    <w:rsid w:val="00A14E38"/>
    <w:rsid w:val="00A93727"/>
    <w:rsid w:val="00AF51DD"/>
    <w:rsid w:val="00B3107A"/>
    <w:rsid w:val="00B4542C"/>
    <w:rsid w:val="00B825DC"/>
    <w:rsid w:val="00B8493F"/>
    <w:rsid w:val="00B85D5E"/>
    <w:rsid w:val="00C24085"/>
    <w:rsid w:val="00C305CB"/>
    <w:rsid w:val="00C34B05"/>
    <w:rsid w:val="00C53F81"/>
    <w:rsid w:val="00CB1E5A"/>
    <w:rsid w:val="00CC62C2"/>
    <w:rsid w:val="00CF0AA3"/>
    <w:rsid w:val="00CF2023"/>
    <w:rsid w:val="00CF72F6"/>
    <w:rsid w:val="00D76F98"/>
    <w:rsid w:val="00DC0E53"/>
    <w:rsid w:val="00E32D8A"/>
    <w:rsid w:val="00E32F08"/>
    <w:rsid w:val="00E73D9C"/>
    <w:rsid w:val="00EA691F"/>
    <w:rsid w:val="00EB0666"/>
    <w:rsid w:val="00EB23C2"/>
    <w:rsid w:val="00FB34A0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967B4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28529B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28529B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3974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28529B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28529B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3974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imeanddate.com/worldclock/fixedtime.html?msg=HPCG+&amp;iso=20140407T16&amp;ah=1" TargetMode="External"/><Relationship Id="rId10" Type="http://schemas.openxmlformats.org/officeDocument/2006/relationships/hyperlink" Target="https://global.gotomeeting.com/join/9133596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ownloads\IHTSDO_Agenda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414C-C7C8-414D-B599-60DE7509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\Users\Monicah1533\Downloads\IHTSDO_Agenda_Template_2014.dotx</Template>
  <TotalTime>2</TotalTime>
  <Pages>2</Pages>
  <Words>313</Words>
  <Characters>1789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2098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Monica Harrt</cp:lastModifiedBy>
  <cp:revision>4</cp:revision>
  <dcterms:created xsi:type="dcterms:W3CDTF">2016-03-02T18:24:00Z</dcterms:created>
  <dcterms:modified xsi:type="dcterms:W3CDTF">2016-03-02T18:31:00Z</dcterms:modified>
</cp:coreProperties>
</file>